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1" w:right="0" w:firstLine="0"/>
        <w:jc w:val="left"/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乐山市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通江小学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zh-CN" w:bidi="zh-CN"/>
        </w:rPr>
        <w:t>22</w:t>
      </w:r>
      <w:r>
        <w:rPr>
          <w:color w:val="000000"/>
          <w:spacing w:val="0"/>
          <w:w w:val="100"/>
          <w:position w:val="0"/>
        </w:rPr>
        <w:t>年临聘教师报名登记表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6"/>
        <w:gridCol w:w="1459"/>
        <w:gridCol w:w="1051"/>
        <w:gridCol w:w="1282"/>
        <w:gridCol w:w="1277"/>
        <w:gridCol w:w="1262"/>
        <w:gridCol w:w="19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 （ 岁）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 岁）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寸近期免冠 正面彩色照片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籍贯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入党时间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专业技 术（职务） 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健康状况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教师资格证类别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熟悉专业 有何专长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学历 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全日制 教育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毕业院校 及专业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职育 在教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毕业院校 及专业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报名岗位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身份证号码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7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简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历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bookmarkStart w:id="7" w:name="_GoBack"/>
            <w:bookmarkEnd w:id="7"/>
          </w:p>
        </w:tc>
      </w:tr>
    </w:tbl>
    <w:p>
      <w:p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1900" w:h="16840"/>
          <w:pgMar w:top="1589" w:right="1330" w:bottom="1556" w:left="999" w:header="0" w:footer="1128" w:gutter="0"/>
          <w:pgNumType w:start="1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0"/>
        <w:gridCol w:w="960"/>
        <w:gridCol w:w="1152"/>
        <w:gridCol w:w="1046"/>
        <w:gridCol w:w="1267"/>
        <w:gridCol w:w="37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奖惩情况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家庭主要成员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称谓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年龄（岁）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学校考核意 见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9"/>
                <w:tab w:val="left" w:pos="5784"/>
                <w:tab w:val="left" w:pos="726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签字：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学校盖章：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 月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29"/>
        <w:keepNext w:val="0"/>
        <w:keepLines w:val="0"/>
        <w:widowControl w:val="0"/>
        <w:shd w:val="clear" w:color="auto" w:fill="auto"/>
        <w:bidi w:val="0"/>
        <w:spacing w:before="0" w:after="40" w:line="344" w:lineRule="exact"/>
        <w:ind w:left="0" w:right="0" w:firstLine="14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填表说明：</w:t>
      </w:r>
    </w:p>
    <w:p>
      <w:pPr>
        <w:pStyle w:val="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32"/>
        </w:tabs>
        <w:bidi w:val="0"/>
        <w:spacing w:before="0" w:after="0" w:line="350" w:lineRule="exact"/>
        <w:ind w:left="140" w:right="0" w:firstLine="600"/>
        <w:jc w:val="left"/>
        <w:rPr>
          <w:sz w:val="28"/>
          <w:szCs w:val="28"/>
        </w:rPr>
      </w:pPr>
      <w:bookmarkStart w:id="0" w:name="bookmark35"/>
      <w:bookmarkEnd w:id="0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“教</w:t>
      </w:r>
      <w:r>
        <w:rPr>
          <w:color w:val="000000"/>
          <w:spacing w:val="0"/>
          <w:w w:val="100"/>
          <w:position w:val="0"/>
          <w:sz w:val="28"/>
          <w:szCs w:val="28"/>
        </w:rPr>
        <w:t>师资格证类别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”栏，</w:t>
      </w:r>
      <w:r>
        <w:rPr>
          <w:color w:val="000000"/>
          <w:spacing w:val="0"/>
          <w:w w:val="100"/>
          <w:position w:val="0"/>
          <w:sz w:val="28"/>
          <w:szCs w:val="28"/>
        </w:rPr>
        <w:t>需填写教师资格证书相应类别，如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 xml:space="preserve">“高级 </w:t>
      </w:r>
      <w:r>
        <w:rPr>
          <w:color w:val="000000"/>
          <w:spacing w:val="0"/>
          <w:w w:val="100"/>
          <w:position w:val="0"/>
          <w:sz w:val="28"/>
          <w:szCs w:val="28"/>
        </w:rPr>
        <w:t>中学教师资格证"。</w:t>
      </w:r>
    </w:p>
    <w:p>
      <w:pPr>
        <w:pStyle w:val="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37"/>
        </w:tabs>
        <w:bidi w:val="0"/>
        <w:spacing w:before="0" w:after="0" w:line="355" w:lineRule="exact"/>
        <w:ind w:left="140" w:right="0" w:firstLine="600"/>
        <w:jc w:val="left"/>
        <w:rPr>
          <w:sz w:val="28"/>
          <w:szCs w:val="28"/>
        </w:rPr>
      </w:pPr>
      <w:bookmarkStart w:id="1" w:name="bookmark36"/>
      <w:bookmarkEnd w:id="1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“专</w:t>
      </w:r>
      <w:r>
        <w:rPr>
          <w:color w:val="000000"/>
          <w:spacing w:val="0"/>
          <w:w w:val="100"/>
          <w:position w:val="0"/>
          <w:sz w:val="28"/>
          <w:szCs w:val="28"/>
        </w:rPr>
        <w:t>业技术职务（职称）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”栏，</w:t>
      </w:r>
      <w:r>
        <w:rPr>
          <w:color w:val="000000"/>
          <w:spacing w:val="0"/>
          <w:w w:val="100"/>
          <w:position w:val="0"/>
          <w:sz w:val="28"/>
          <w:szCs w:val="28"/>
        </w:rPr>
        <w:t>需填写相应的专业技术职务或职称， 如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“一级</w:t>
      </w:r>
      <w:r>
        <w:rPr>
          <w:color w:val="000000"/>
          <w:spacing w:val="0"/>
          <w:w w:val="100"/>
          <w:position w:val="0"/>
          <w:sz w:val="28"/>
          <w:szCs w:val="28"/>
        </w:rPr>
        <w:t>教师职称”。</w:t>
      </w:r>
    </w:p>
    <w:p>
      <w:pPr>
        <w:pStyle w:val="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32"/>
        </w:tabs>
        <w:bidi w:val="0"/>
        <w:spacing w:before="0" w:after="0" w:line="344" w:lineRule="exact"/>
        <w:ind w:left="140" w:right="0" w:firstLine="600"/>
        <w:jc w:val="left"/>
        <w:rPr>
          <w:sz w:val="28"/>
          <w:szCs w:val="28"/>
        </w:rPr>
      </w:pPr>
      <w:bookmarkStart w:id="2" w:name="bookmark37"/>
      <w:bookmarkEnd w:id="2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“学</w:t>
      </w:r>
      <w:r>
        <w:rPr>
          <w:color w:val="000000"/>
          <w:spacing w:val="0"/>
          <w:w w:val="100"/>
          <w:position w:val="0"/>
          <w:sz w:val="28"/>
          <w:szCs w:val="28"/>
        </w:rPr>
        <w:t>历”、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“学位”栏，</w:t>
      </w:r>
      <w:r>
        <w:rPr>
          <w:color w:val="000000"/>
          <w:spacing w:val="0"/>
          <w:w w:val="100"/>
          <w:position w:val="0"/>
          <w:sz w:val="28"/>
          <w:szCs w:val="28"/>
        </w:rPr>
        <w:t>需填写规范的名称，如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“大</w:t>
      </w:r>
      <w:r>
        <w:rPr>
          <w:color w:val="000000"/>
          <w:spacing w:val="0"/>
          <w:w w:val="100"/>
          <w:position w:val="0"/>
          <w:sz w:val="28"/>
          <w:szCs w:val="28"/>
        </w:rPr>
        <w:t>学”、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“研</w:t>
      </w:r>
      <w:r>
        <w:rPr>
          <w:color w:val="000000"/>
          <w:spacing w:val="0"/>
          <w:w w:val="100"/>
          <w:position w:val="0"/>
          <w:sz w:val="28"/>
          <w:szCs w:val="28"/>
        </w:rPr>
        <w:t>究生” 等。学位需填全称，如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“工</w:t>
      </w:r>
      <w:r>
        <w:rPr>
          <w:color w:val="000000"/>
          <w:spacing w:val="0"/>
          <w:w w:val="100"/>
          <w:position w:val="0"/>
          <w:sz w:val="28"/>
          <w:szCs w:val="28"/>
        </w:rPr>
        <w:t>学学士”。</w:t>
      </w:r>
    </w:p>
    <w:p>
      <w:pPr>
        <w:pStyle w:val="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32"/>
        </w:tabs>
        <w:bidi w:val="0"/>
        <w:spacing w:before="0" w:after="0" w:line="344" w:lineRule="exact"/>
        <w:ind w:left="140" w:right="0" w:firstLine="600"/>
        <w:jc w:val="left"/>
        <w:rPr>
          <w:sz w:val="28"/>
          <w:szCs w:val="28"/>
        </w:rPr>
      </w:pPr>
      <w:bookmarkStart w:id="3" w:name="bookmark38"/>
      <w:bookmarkEnd w:id="3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“个人</w:t>
      </w:r>
      <w:r>
        <w:rPr>
          <w:color w:val="000000"/>
          <w:spacing w:val="0"/>
          <w:w w:val="100"/>
          <w:position w:val="0"/>
          <w:sz w:val="28"/>
          <w:szCs w:val="28"/>
        </w:rPr>
        <w:t>简历”从开始读小学填起，简历的起止时间到月。每一次学 习、工作单位或职务发生变化，均须另提行填写。（年份用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4</w:t>
      </w:r>
      <w:r>
        <w:rPr>
          <w:color w:val="000000"/>
          <w:spacing w:val="0"/>
          <w:w w:val="100"/>
          <w:position w:val="0"/>
          <w:sz w:val="28"/>
          <w:szCs w:val="28"/>
        </w:rPr>
        <w:t>位数字表示， 月份用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</w:t>
      </w:r>
      <w:r>
        <w:rPr>
          <w:color w:val="000000"/>
          <w:spacing w:val="0"/>
          <w:w w:val="100"/>
          <w:position w:val="0"/>
          <w:sz w:val="28"/>
          <w:szCs w:val="28"/>
        </w:rPr>
        <w:t>位数字表示，中间用分隔），前后要衔接，不得间断。</w:t>
      </w:r>
    </w:p>
    <w:p>
      <w:pPr>
        <w:pStyle w:val="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98"/>
        </w:tabs>
        <w:bidi w:val="0"/>
        <w:spacing w:before="0" w:after="0" w:line="344" w:lineRule="exact"/>
        <w:ind w:left="140" w:right="0" w:firstLine="600"/>
        <w:jc w:val="left"/>
        <w:rPr>
          <w:sz w:val="28"/>
          <w:szCs w:val="28"/>
        </w:rPr>
      </w:pPr>
      <w:bookmarkStart w:id="4" w:name="bookmark39"/>
      <w:bookmarkEnd w:id="4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“家</w:t>
      </w:r>
      <w:r>
        <w:rPr>
          <w:color w:val="000000"/>
          <w:spacing w:val="0"/>
          <w:w w:val="100"/>
          <w:position w:val="0"/>
          <w:sz w:val="28"/>
          <w:szCs w:val="28"/>
        </w:rPr>
        <w:t>庭主要成员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”栏，</w:t>
      </w:r>
      <w:r>
        <w:rPr>
          <w:color w:val="000000"/>
          <w:spacing w:val="0"/>
          <w:w w:val="100"/>
          <w:position w:val="0"/>
          <w:sz w:val="28"/>
          <w:szCs w:val="28"/>
        </w:rPr>
        <w:t>填写本人父母、配偶和子女的有关情况。已去 世的，应在原工作单位及职务后加括号注明。</w:t>
      </w:r>
    </w:p>
    <w:p>
      <w:pPr>
        <w:pStyle w:val="2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36"/>
        </w:tabs>
        <w:bidi w:val="0"/>
        <w:spacing w:before="0" w:after="0" w:line="344" w:lineRule="exact"/>
        <w:ind w:left="0" w:right="0" w:firstLine="720"/>
        <w:jc w:val="left"/>
        <w:rPr>
          <w:sz w:val="28"/>
          <w:szCs w:val="28"/>
        </w:rPr>
      </w:pPr>
      <w:bookmarkStart w:id="5" w:name="bookmark40"/>
      <w:bookmarkEnd w:id="5"/>
      <w:r>
        <w:rPr>
          <w:color w:val="000000"/>
          <w:spacing w:val="0"/>
          <w:w w:val="100"/>
          <w:position w:val="0"/>
          <w:sz w:val="28"/>
          <w:szCs w:val="28"/>
        </w:rPr>
        <w:t>所有资格材料的复印件附在表后。</w:t>
      </w:r>
      <w:bookmarkStart w:id="6" w:name="bookmark41"/>
      <w:bookmarkEnd w:id="6"/>
    </w:p>
    <w:sectPr>
      <w:headerReference r:id="rId9" w:type="default"/>
      <w:footerReference r:id="rId11" w:type="default"/>
      <w:headerReference r:id="rId10" w:type="even"/>
      <w:footerReference r:id="rId12" w:type="even"/>
      <w:footnotePr>
        <w:numFmt w:val="decimal"/>
      </w:footnotePr>
      <w:pgSz w:w="11900" w:h="16840"/>
      <w:pgMar w:top="1569" w:right="1469" w:bottom="1380" w:left="1047" w:header="0" w:footer="952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696595</wp:posOffset>
              </wp:positionV>
              <wp:extent cx="344170" cy="13398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17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66.05pt;margin-top:54.85pt;height:10.55pt;width:27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o5959UAAAAL&#10;AQAADwAAAGRycy9kb3ducmV2LnhtbE2PzU7DMBCE70h9B2srcaN2WqkNIU4PlbhwoyAkbm68jSP8&#10;E9lumrw9mxPcdjSfZmfq4+QsGzGmPngJxUYAQ98G3ftOwufH61MJLGXltbLBo4QZExyb1UOtKh3u&#10;/h3Hc+4YhfhUKQkm56HiPLUGnUqbMKAn7xqiU5lk7LiO6k7hzvKtEHvuVO/pg1EDngy2P+ebk3CY&#10;vgIOCU/4fR3baPq5tG+zlI/rQrwAyzjlPxiW+lQdGup0CTevE7Okd9uCUDrE8wHYQpT7HbDLYokS&#10;eFPz/xuaX1BLAwQUAAAACACHTuJAHNnzea0BAABxAwAADgAAAGRycy9lMm9Eb2MueG1srVPLbtsw&#10;ELwX6D8QvNfyI20TwXKQwEhQoGgDJP0AmiItAnyBu7bkv++Skp0gveTQi7TcXc3OzFLr28FZdlQJ&#10;TPANX8zmnCkvQ2v8vuF/Xh6+XHMGKHwrbPCq4ScF/Hbz+dO6j7Vahi7YViVGIB7qPja8Q4x1VYHs&#10;lBMwC1F5KuqQnEA6pn3VJtETurPVcj7/VvUhtTEFqQAoux2LfEJMHwEMWhuptkEenPI4oiZlBZIk&#10;6EwEvilstVYSf2sNCpltOCnF8qQhFO/ys9qsRb1PInZGThTERyi80+SE8TT0ArUVKNghmX+gnJEp&#10;QNA4k8FVo5DiCKlYzN9589yJqIoWshrixXT4f7Dy1/EpMdM2fEmWeOFo42UsozOZ00eoqec5UhcO&#10;92GgK3POAyWz5kEnl9+khlGdcE4Xa9WATFJydXW1+E4VSaXFanVz/TWjVK8fxwT4qIJjOWh4os0V&#10;Q8XxJ+DYem7Js3x4MNbmfGY4MskRDrthor0L7YlY97Tchnu6y5zZH568Ixp4DtI52E1BBod4d0Aa&#10;UOZm1BFqGkabKMynW5NX/fZcul7/lM1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o5959UAAAAL&#10;AQAADwAAAAAAAAABACAAAAAiAAAAZHJzL2Rvd25yZXYueG1sUEsBAhQAFAAAAAgAh07iQBzZ83mt&#10;AQAAcQ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696595</wp:posOffset>
              </wp:positionV>
              <wp:extent cx="344170" cy="13398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17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66.05pt;margin-top:54.85pt;height:10.55pt;width:27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o5959UAAAAL&#10;AQAADwAAAGRycy9kb3ducmV2LnhtbE2PzU7DMBCE70h9B2srcaN2WqkNIU4PlbhwoyAkbm68jSP8&#10;E9lumrw9mxPcdjSfZmfq4+QsGzGmPngJxUYAQ98G3ftOwufH61MJLGXltbLBo4QZExyb1UOtKh3u&#10;/h3Hc+4YhfhUKQkm56HiPLUGnUqbMKAn7xqiU5lk7LiO6k7hzvKtEHvuVO/pg1EDngy2P+ebk3CY&#10;vgIOCU/4fR3baPq5tG+zlI/rQrwAyzjlPxiW+lQdGup0CTevE7Okd9uCUDrE8wHYQpT7HbDLYokS&#10;eFPz/xuaX1BLAwQUAAAACACHTuJAHFg3ya4BAABxAwAADgAAAGRycy9lMm9Eb2MueG1srVNNb9sw&#10;DL0P2H8QdF+cj25rjThFi6DFgGEr0O4HKLIUC5BEQVRi59+Pkp206C497GJTJP343qO8vh2cZUcV&#10;0YBv+GI250x5Ca3x+4b/eXn4cs0ZJuFbYcGrhp8U8tvN50/rPtRqCR3YVkVGIB7rPjS8SynUVYWy&#10;U07gDILyVNQQnUh0jPuqjaIndGer5Xz+reohtiGCVIiU3Y5FPiHGjwCC1kaqLciDUz6NqFFZkUgS&#10;diYg3xS2WiuZfmuNKjHbcFKaypOGULzLz2qzFvU+itAZOVEQH6HwTpMTxtPQC9RWJMEO0fwD5YyM&#10;gKDTTIKrRiHFEVKxmL/z5rkTQRUtZDWGi+n4/2Dlr+NTZKZt+HLJmReONl7GMjqTOX3AmnqeA3Wl&#10;4R4GujLnPFIyax50dPlNahjVydrTxVo1JCYpubq6WnyniqTSYrW6uf6aUarXj0PE9KjAsRw0PNLm&#10;iqHi+BPT2HpuybM8PBhrcz4zHJnkKA27YaK9g/ZErHtabsM93WXO7A9P3uV7cA7iOdhNQQbHcHdI&#10;NKDMzagj1DSMNlGYT7cmr/rtuXS9/im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qOfefVAAAA&#10;CwEAAA8AAAAAAAAAAQAgAAAAIgAAAGRycy9kb3ducmV2LnhtbFBLAQIUABQAAAAIAIdO4kAcWDfJ&#10;rgEAAHE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774700</wp:posOffset>
              </wp:positionV>
              <wp:extent cx="469265" cy="1587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：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57.85pt;margin-top:61pt;height:12.5pt;width:36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0K3C9UAAAAL&#10;AQAADwAAAGRycy9kb3ducmV2LnhtbE2PzU7DMBCE70i8g7VI3KidCJoQ4vRQiQs3CkLi5sbbOMI/&#10;ke2myduzPcFtRvtpdqbdLc6yGWMag5dQbAQw9H3Qox8kfH68PtTAUlZeKxs8Slgxwa67vWlVo8PF&#10;v+N8yAOjEJ8aJcHkPDWcp96gU2kTJvR0O4XoVCYbB66julC4s7wUYsudGj19MGrCvcH+53B2Eqrl&#10;K+CUcI/fp7mPZlxr+7ZKeX9XiBdgGZf8B8O1PlWHjjodw9nrxCz54qkilERZ0qgrUT9vgR1JPFYC&#10;eNfy/xu6X1BLAwQUAAAACACHTuJACk3ow68BAABxAwAADgAAAGRycy9lMm9Eb2MueG1srVPBbtsw&#10;DL0P6D8IujdOgiZrjTjFhqDFgGEb0O0DFFmKBUiiICqx8/ejZCctuksPu9gUST++9yhvHgdn2UlF&#10;NOAbvpjNOVNeQmv8oeF/fj/d3nOGSfhWWPCq4WeF/HF782nTh1otoQPbqsgIxGPdh4Z3KYW6qlB2&#10;ygmcQVCeihqiE4mO8VC1UfSE7my1nM/XVQ+xDRGkQqTsbizyCTF+BBC0NlLtQB6d8mlEjcqKRJKw&#10;MwH5trDVWsn0U2tUidmGk9JUnjSE4n1+VtuNqA9RhM7IiYL4CIV3mpwwnoZeoXYiCXaM5h8oZ2QE&#10;BJ1mElw1CimOkIrF/J03L50IqmghqzFcTcf/Byt/nH5FZtqGLx8488LRxstYRmcypw9YU89LoK40&#10;fIWBrswlj5TMmgcdXX6TGkZ1svZ8tVYNiUlK3q0flusVZ5JKi9X951Wxvnr9OERMzwocy0HDI22u&#10;GCpO3zEREWq9tORZHp6MtTmfGY5McpSG/TDR3kN7JtY9Lbfhnu4yZ/abJ+/yPbgE8RLspyCDY/hy&#10;TDSgzM2oI9Q0jDZR6Ey3Jq/67bl0vf4p2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HQrcL1QAA&#10;AAsBAAAPAAAAAAAAAAEAIAAAACIAAABkcnMvZG93bnJldi54bWxQSwECFAAUAAAACACHTuJACk3o&#10;w68BAABxAwAADgAAAAAAAAABACAAAAAk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：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774700</wp:posOffset>
              </wp:positionV>
              <wp:extent cx="469265" cy="15875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2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：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57.85pt;margin-top:61pt;height:12.5pt;width:36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0K3C9UAAAAL&#10;AQAADwAAAGRycy9kb3ducmV2LnhtbE2PzU7DMBCE70i8g7VI3KidCJoQ4vRQiQs3CkLi5sbbOMI/&#10;ke2myduzPcFtRvtpdqbdLc6yGWMag5dQbAQw9H3Qox8kfH68PtTAUlZeKxs8Slgxwa67vWlVo8PF&#10;v+N8yAOjEJ8aJcHkPDWcp96gU2kTJvR0O4XoVCYbB66julC4s7wUYsudGj19MGrCvcH+53B2Eqrl&#10;K+CUcI/fp7mPZlxr+7ZKeX9XiBdgGZf8B8O1PlWHjjodw9nrxCz54qkilERZ0qgrUT9vgR1JPFYC&#10;eNfy/xu6X1BLAwQUAAAACACHTuJAqaKJgLABAABxAwAADgAAAGRycy9lMm9Eb2MueG1srVPBbtsw&#10;DL0P2D8Iui9OsiXrjDjFhqBDgWEr0O4DFFmKBUiiICqx8/elZCctuksPu9gUST++9yhvbgdn2UlF&#10;NOAbvpjNOVNeQmv8oeF/n+4+3XCGSfhWWPCq4WeF/Hb78cOmD7VaQge2VZERiMe6Dw3vUgp1VaHs&#10;lBM4g6A8FTVEJxId46Fqo+gJ3dlqOZ+vqx5iGyJIhUjZ3VjkE2J8DyBobaTagTw65dOIGpUViSRh&#10;ZwLybWGrtZLpj9aoErMNJ6WpPGkIxfv8rLYbUR+iCJ2REwXxHgpvNDlhPA29Qu1EEuwYzT9QzsgI&#10;CDrNJLhqFFIcIRWL+RtvHjsRVNFCVmO4mo7/D1b+Pj1EZtqGf15w5oWjjZexjM5kTh+wpp7HQF1p&#10;+AEDXZlLHimZNQ86uvwmNYzqZO35aq0aEpOU/LL+tlyvOJNUWqxuvq6K9dXLxyFi+qnAsRw0PNLm&#10;iqHi9AsTEaHWS0ue5eHOWJvzmeHIJEdp2A8T7T20Z2Ld03Ib7ukuc2bvPXmX78EliJdgPwUZHMP3&#10;Y6IBZW5GHaGmYbSJQme6NXnVr8+l6+VP2T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0K3C9UA&#10;AAALAQAADwAAAAAAAAABACAAAAAiAAAAZHJzL2Rvd25yZXYueG1sUEsBAhQAFAAAAAgAh07iQKmi&#10;iYCwAQAAcQMAAA4AAAAAAAAAAQAgAAAAJ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2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：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jEwZmZmYjgyZjAxYTIzMWQxOWQ0Y2ZjMWExYjc4ZGYifQ=="/>
  </w:docVars>
  <w:rsids>
    <w:rsidRoot w:val="00000000"/>
    <w:rsid w:val="32C87FA0"/>
    <w:rsid w:val="3B5428E0"/>
    <w:rsid w:val="601F0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DF3B3D"/>
      <w:sz w:val="108"/>
      <w:szCs w:val="108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380" w:after="1400"/>
      <w:outlineLvl w:val="0"/>
    </w:pPr>
    <w:rPr>
      <w:rFonts w:ascii="宋体" w:hAnsi="宋体" w:eastAsia="宋体" w:cs="宋体"/>
      <w:color w:val="DF3B3D"/>
      <w:sz w:val="108"/>
      <w:szCs w:val="108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spacing w:after="100" w:line="39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500" w:line="590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Body text|6_"/>
    <w:basedOn w:val="3"/>
    <w:link w:val="13"/>
    <w:qFormat/>
    <w:uiPriority w:val="0"/>
    <w:rPr>
      <w:rFonts w:ascii="宋体" w:hAnsi="宋体" w:eastAsia="宋体" w:cs="宋体"/>
      <w:b/>
      <w:bCs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3">
    <w:name w:val="Body text|6"/>
    <w:basedOn w:val="1"/>
    <w:link w:val="12"/>
    <w:qFormat/>
    <w:uiPriority w:val="0"/>
    <w:pPr>
      <w:widowControl w:val="0"/>
      <w:shd w:val="clear" w:color="auto" w:fill="auto"/>
      <w:ind w:left="7880"/>
    </w:pPr>
    <w:rPr>
      <w:rFonts w:ascii="宋体" w:hAnsi="宋体" w:eastAsia="宋体" w:cs="宋体"/>
      <w:b/>
      <w:bCs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3"/>
    <w:link w:val="15"/>
    <w:qFormat/>
    <w:uiPriority w:val="0"/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character" w:customStyle="1" w:styleId="16">
    <w:name w:val="Picture caption|1_"/>
    <w:basedOn w:val="3"/>
    <w:link w:val="17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7">
    <w:name w:val="Picture caption|1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8">
    <w:name w:val="Body text|4_"/>
    <w:basedOn w:val="3"/>
    <w:link w:val="19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Body text|4"/>
    <w:basedOn w:val="1"/>
    <w:link w:val="18"/>
    <w:qFormat/>
    <w:uiPriority w:val="0"/>
    <w:pPr>
      <w:widowControl w:val="0"/>
      <w:shd w:val="clear" w:color="auto" w:fill="auto"/>
      <w:spacing w:after="80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0">
    <w:name w:val="Body text|3_"/>
    <w:basedOn w:val="3"/>
    <w:link w:val="21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1">
    <w:name w:val="Body text|3"/>
    <w:basedOn w:val="1"/>
    <w:link w:val="20"/>
    <w:qFormat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22">
    <w:name w:val="Table caption|1_"/>
    <w:basedOn w:val="3"/>
    <w:link w:val="2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3">
    <w:name w:val="Table caption|1"/>
    <w:basedOn w:val="1"/>
    <w:link w:val="2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4">
    <w:name w:val="Body text|5_"/>
    <w:basedOn w:val="3"/>
    <w:link w:val="25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5">
    <w:name w:val="Body text|5"/>
    <w:basedOn w:val="1"/>
    <w:link w:val="24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6">
    <w:name w:val="Other|2_"/>
    <w:basedOn w:val="3"/>
    <w:link w:val="2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7">
    <w:name w:val="Other|2"/>
    <w:basedOn w:val="1"/>
    <w:link w:val="26"/>
    <w:qFormat/>
    <w:uiPriority w:val="0"/>
    <w:pPr>
      <w:widowControl w:val="0"/>
      <w:shd w:val="clear" w:color="auto" w:fill="auto"/>
      <w:spacing w:line="494" w:lineRule="exact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8">
    <w:name w:val="Body text|1_"/>
    <w:basedOn w:val="3"/>
    <w:link w:val="2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9">
    <w:name w:val="Body text|1"/>
    <w:basedOn w:val="1"/>
    <w:link w:val="28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30">
    <w:name w:val="Header or footer|1_"/>
    <w:basedOn w:val="3"/>
    <w:link w:val="31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31">
    <w:name w:val="Header or footer|1"/>
    <w:basedOn w:val="1"/>
    <w:link w:val="3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468</Words>
  <Characters>471</Characters>
  <TotalTime>0</TotalTime>
  <ScaleCrop>false</ScaleCrop>
  <LinksUpToDate>false</LinksUpToDate>
  <CharactersWithSpaces>494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2020-08-22T01:54:00Z</dcterms:created>
  <dc:creator>lenovo</dc:creator>
  <cp:lastModifiedBy>宋华</cp:lastModifiedBy>
  <dcterms:modified xsi:type="dcterms:W3CDTF">2022-08-22T04:18:56Z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6A498CC8CEA3419AA365BA1C43F78F29</vt:lpwstr>
  </property>
</Properties>
</file>